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3C" w:rsidRPr="000D5D24" w:rsidRDefault="0016553C" w:rsidP="0016553C">
      <w:pPr>
        <w:pStyle w:val="1"/>
        <w:rPr>
          <w:b/>
          <w:sz w:val="26"/>
          <w:szCs w:val="26"/>
        </w:rPr>
      </w:pPr>
      <w:r w:rsidRPr="000D5D24">
        <w:rPr>
          <w:sz w:val="26"/>
          <w:szCs w:val="26"/>
        </w:rPr>
        <w:t>Российская Федерация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6553C" w:rsidRPr="000D5D24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6553C" w:rsidRPr="00DA37DF" w:rsidRDefault="0016553C" w:rsidP="001655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53C" w:rsidRPr="00DA37DF" w:rsidRDefault="00790E8E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16553C">
        <w:rPr>
          <w:rFonts w:ascii="Times New Roman" w:hAnsi="Times New Roman" w:cs="Times New Roman"/>
          <w:sz w:val="26"/>
          <w:szCs w:val="26"/>
        </w:rPr>
        <w:t>.03.2013г.</w:t>
      </w:r>
      <w:r w:rsidR="0016553C"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 w:rsidR="0016553C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16553C" w:rsidRPr="00DA37DF" w:rsidRDefault="0016553C" w:rsidP="001655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16553C" w:rsidRPr="00DA37DF" w:rsidRDefault="0016553C" w:rsidP="00165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4"/>
      </w:tblGrid>
      <w:tr w:rsidR="0016553C" w:rsidRPr="00DA37DF" w:rsidTr="00FB6A4D">
        <w:trPr>
          <w:trHeight w:val="986"/>
        </w:trPr>
        <w:tc>
          <w:tcPr>
            <w:tcW w:w="3634" w:type="dxa"/>
          </w:tcPr>
          <w:p w:rsidR="0016553C" w:rsidRPr="00DA37DF" w:rsidRDefault="00790E8E" w:rsidP="001655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 снятии с учета в качестве нуждающихся в жилых помещениях</w:t>
            </w:r>
            <w:proofErr w:type="gramEnd"/>
          </w:p>
        </w:tc>
      </w:tr>
    </w:tbl>
    <w:p w:rsidR="0016553C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2A2A" w:rsidRPr="00DA37DF" w:rsidRDefault="00E12A2A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A00ACF" w:rsidRDefault="0016553C" w:rsidP="00E12A2A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A00ACF" w:rsidRPr="00A00ACF">
        <w:rPr>
          <w:rFonts w:ascii="Times New Roman" w:hAnsi="Times New Roman" w:cs="Times New Roman"/>
          <w:kern w:val="36"/>
          <w:sz w:val="26"/>
          <w:szCs w:val="26"/>
        </w:rPr>
        <w:t>Законом Республики Хакасия от 10 декабря 2012 года №107-ЗРХ</w:t>
      </w:r>
      <w:r w:rsidR="00A00ACF">
        <w:rPr>
          <w:rFonts w:ascii="Times New Roman" w:hAnsi="Times New Roman" w:cs="Times New Roman"/>
          <w:kern w:val="36"/>
          <w:sz w:val="26"/>
          <w:szCs w:val="26"/>
        </w:rPr>
        <w:t xml:space="preserve"> </w:t>
      </w:r>
      <w:r w:rsidR="00A00ACF" w:rsidRPr="00A00ACF">
        <w:rPr>
          <w:rFonts w:ascii="Times New Roman" w:eastAsia="Times New Roman" w:hAnsi="Times New Roman" w:cs="Times New Roman"/>
          <w:sz w:val="26"/>
          <w:szCs w:val="26"/>
        </w:rPr>
        <w:t>"О предоставлении жилых помещений детям-сиротам, детям, оставшимся без попечения родителей, лицам из их числа"</w:t>
      </w:r>
      <w:r w:rsidRPr="00DA37DF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r w:rsidR="00A00ACF">
        <w:rPr>
          <w:rFonts w:ascii="Times New Roman" w:hAnsi="Times New Roman" w:cs="Times New Roman"/>
          <w:sz w:val="26"/>
          <w:szCs w:val="26"/>
        </w:rPr>
        <w:t>пунктом 4 части 1 статьи 9.1, пунктом 23 статьи 41</w:t>
      </w:r>
      <w:r w:rsidRPr="00DA37D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16553C" w:rsidRDefault="0016553C" w:rsidP="001655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6553C" w:rsidRPr="00DA37DF" w:rsidRDefault="0016553C" w:rsidP="001655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16553C" w:rsidRPr="00DA37DF" w:rsidRDefault="0016553C" w:rsidP="001655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A00ACF" w:rsidRDefault="00A00ACF" w:rsidP="00A00A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>Снять с учета в качестве нуждающихся в жилых помещениях следующих граждан:</w:t>
      </w:r>
    </w:p>
    <w:p w:rsidR="00A00ACF" w:rsidRDefault="00A00ACF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Майнагашева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Евгения Александровича, 01.06.2004 г.р.</w:t>
      </w:r>
    </w:p>
    <w:p w:rsidR="00A00ACF" w:rsidRDefault="00A00ACF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Панагушина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Алексея Евгеньевича, 05.10.2004 г.р.</w:t>
      </w:r>
    </w:p>
    <w:p w:rsidR="00A00ACF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Коновалову Алину Сергеевну, 04.11.2001г.р.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Коновалова Дениса Сергеевича, 25.03.2004 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Боргоякову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Екатерину Аркадьевну, 10.05.2008г.р.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Боргоякову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Дарью Аркадьевну, 28.03.2005 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Боргоякова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Романа Аркадьевича, 06.05.2006 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Килижекову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Зою Гавриловну, 29.10.1996 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Баранакова Павла Николаевича, 26.12.2005г.р.</w:t>
      </w:r>
    </w:p>
    <w:p w:rsidR="00E12A2A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Сергея Сергеевича, 20.02.2000г.р.</w:t>
      </w:r>
    </w:p>
    <w:p w:rsidR="00E12A2A" w:rsidRPr="00A00ACF" w:rsidRDefault="00E12A2A" w:rsidP="00A00AC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Спивакину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Маргариту Анатольевну, 24.03.2005.г.р</w:t>
      </w:r>
      <w:r w:rsidR="000135A4">
        <w:rPr>
          <w:rFonts w:ascii="Times New Roman" w:hAnsi="Times New Roman" w:cs="Times New Roman"/>
          <w:sz w:val="26"/>
          <w:szCs w:val="26"/>
        </w:rPr>
        <w:t>.</w:t>
      </w:r>
    </w:p>
    <w:p w:rsidR="0016553C" w:rsidRPr="00DA37DF" w:rsidRDefault="00A00ACF" w:rsidP="001655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Внести изменения в список  детей-сирот, детей, оставшихся без попече</w:t>
      </w:r>
      <w:r w:rsidR="00E12A2A">
        <w:rPr>
          <w:rFonts w:ascii="Times New Roman" w:hAnsi="Times New Roman" w:cs="Times New Roman"/>
          <w:sz w:val="26"/>
          <w:szCs w:val="26"/>
        </w:rPr>
        <w:t>ния родителей и лиц из их числа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6553C" w:rsidRPr="00DA37DF" w:rsidRDefault="00A00ACF" w:rsidP="00A00AC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6553C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="0016553C"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6553C"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возложить на специалиста 1 категории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6553C" w:rsidRPr="00DA37DF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16553C" w:rsidRPr="00E23209" w:rsidRDefault="0016553C" w:rsidP="001655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6D86" w:rsidRDefault="00466D86"/>
    <w:sectPr w:rsidR="00466D86" w:rsidSect="00E3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1DB"/>
    <w:multiLevelType w:val="hybridMultilevel"/>
    <w:tmpl w:val="BAE2EC6A"/>
    <w:lvl w:ilvl="0" w:tplc="0F9C52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6553C"/>
    <w:rsid w:val="000135A4"/>
    <w:rsid w:val="0016553C"/>
    <w:rsid w:val="00466D86"/>
    <w:rsid w:val="00790E8E"/>
    <w:rsid w:val="00A00ACF"/>
    <w:rsid w:val="00B53A71"/>
    <w:rsid w:val="00E12A2A"/>
    <w:rsid w:val="00E3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99"/>
  </w:style>
  <w:style w:type="paragraph" w:styleId="1">
    <w:name w:val="heading 1"/>
    <w:basedOn w:val="a"/>
    <w:next w:val="a"/>
    <w:link w:val="10"/>
    <w:qFormat/>
    <w:rsid w:val="001655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3C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165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0A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0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7618">
              <w:marLeft w:val="0"/>
              <w:marRight w:val="0"/>
              <w:marTop w:val="0"/>
              <w:marBottom w:val="157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84713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6750">
                      <w:marLeft w:val="250"/>
                      <w:marRight w:val="0"/>
                      <w:marTop w:val="28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39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95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2013-04-01T03:04:00Z</cp:lastPrinted>
  <dcterms:created xsi:type="dcterms:W3CDTF">2013-03-28T01:05:00Z</dcterms:created>
  <dcterms:modified xsi:type="dcterms:W3CDTF">2013-04-01T03:04:00Z</dcterms:modified>
</cp:coreProperties>
</file>